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8321" w14:textId="70903FAA" w:rsidR="00AA2B6B" w:rsidRDefault="003F5AFA">
      <w:r>
        <w:rPr>
          <w:noProof/>
        </w:rPr>
        <w:drawing>
          <wp:inline distT="0" distB="0" distL="0" distR="0" wp14:anchorId="4BD37FEC" wp14:editId="4E728242">
            <wp:extent cx="5771373" cy="2281238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4978" cy="229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75D2F" w14:textId="588202A0" w:rsidR="003F5AFA" w:rsidRDefault="003F5AFA">
      <w:r>
        <w:t>What was prepared?</w:t>
      </w:r>
    </w:p>
    <w:p w14:paraId="0EAB9A8E" w14:textId="1BFBB0D1" w:rsidR="003F5AFA" w:rsidRDefault="003F5AFA">
      <w:r>
        <w:t xml:space="preserve">How well did the video seem to show Gathering? </w:t>
      </w:r>
    </w:p>
    <w:p w14:paraId="21BB1194" w14:textId="5C4E977A" w:rsidR="003F5AFA" w:rsidRDefault="003F5AFA">
      <w:r>
        <w:t>What strategies were used to engage</w:t>
      </w:r>
      <w:r w:rsidR="005316DC">
        <w:t xml:space="preserve"> the audience? Age range</w:t>
      </w:r>
      <w:r>
        <w:t>?</w:t>
      </w:r>
    </w:p>
    <w:p w14:paraId="73C459EA" w14:textId="78CE9733" w:rsidR="003F5AFA" w:rsidRDefault="003F5AFA">
      <w:r>
        <w:t>In what way were we/participants encouraged to respond?</w:t>
      </w:r>
    </w:p>
    <w:p w14:paraId="288B6B5A" w14:textId="756B30A4" w:rsidR="003F5AFA" w:rsidRDefault="003F5AFA">
      <w:r>
        <w:t>What were we/they ‘sent away with’? What impact might this have had on their day/lives in or beyond school?</w:t>
      </w:r>
    </w:p>
    <w:p w14:paraId="2C35EA28" w14:textId="1ECE7E1C" w:rsidR="003F5AFA" w:rsidRDefault="003F5AFA">
      <w:r>
        <w:t xml:space="preserve">How </w:t>
      </w:r>
      <w:r w:rsidR="005316DC">
        <w:t xml:space="preserve">has the school’s Christian vision been developed/reinforced through this worship? </w:t>
      </w:r>
    </w:p>
    <w:p w14:paraId="72C8BE01" w14:textId="42500CE6" w:rsidR="006D414C" w:rsidRDefault="006D414C">
      <w:r>
        <w:t>How have pupils been given the opportunity to engage with religious text?</w:t>
      </w:r>
      <w:bookmarkStart w:id="0" w:name="_GoBack"/>
      <w:bookmarkEnd w:id="0"/>
    </w:p>
    <w:sectPr w:rsidR="006D414C" w:rsidSect="003F5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FA"/>
    <w:rsid w:val="003F5AFA"/>
    <w:rsid w:val="005316DC"/>
    <w:rsid w:val="006D414C"/>
    <w:rsid w:val="009E3C58"/>
    <w:rsid w:val="00A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7758"/>
  <w15:chartTrackingRefBased/>
  <w15:docId w15:val="{D862F8EE-66A0-4092-9C3B-04EC1A27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Coupe</dc:creator>
  <cp:keywords/>
  <dc:description/>
  <cp:lastModifiedBy>Nicola Coupe</cp:lastModifiedBy>
  <cp:revision>2</cp:revision>
  <dcterms:created xsi:type="dcterms:W3CDTF">2020-06-15T21:29:00Z</dcterms:created>
  <dcterms:modified xsi:type="dcterms:W3CDTF">2020-06-16T11:15:00Z</dcterms:modified>
</cp:coreProperties>
</file>